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5A482" w14:textId="33BD5953"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01317AA5" w:rsidR="006C0377" w:rsidRPr="00B13209" w:rsidRDefault="00B13209" w:rsidP="00B1320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b/>
                <w:sz w:val="28"/>
                <w:szCs w:val="28"/>
                <w:u w:val="single"/>
              </w:rPr>
            </w:pPr>
            <w:r w:rsidRPr="00B13209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МНАОУК «Гимназия «Арт-Этюд»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03D00C2F" w:rsidR="006C0377" w:rsidRPr="00386BC2" w:rsidRDefault="006C0377" w:rsidP="00386B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>Прошу зачислить в _______ класс _________________________________</w:t>
      </w:r>
    </w:p>
    <w:p w14:paraId="727AD1BF" w14:textId="7541AC8E" w:rsidR="006C0377" w:rsidRPr="00386BC2" w:rsidRDefault="006C0377" w:rsidP="00386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CCD8D56" w14:textId="77777777" w:rsidR="006C0377" w:rsidRPr="00386BC2" w:rsidRDefault="006C0377" w:rsidP="00386B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6BC2">
        <w:rPr>
          <w:rFonts w:ascii="Times New Roman" w:hAnsi="Times New Roman" w:cs="Times New Roman"/>
        </w:rPr>
        <w:t xml:space="preserve">(фамилия, имя, отчество (последнее – при наличии) </w:t>
      </w:r>
      <w:r w:rsidRPr="00386BC2">
        <w:rPr>
          <w:rFonts w:ascii="Times New Roman" w:eastAsia="Times New Roman" w:hAnsi="Times New Roman" w:cs="Times New Roman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A6F6D49" w14:textId="5C789AD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bookmarkStart w:id="0" w:name="_Hlk130986255"/>
      <w:r w:rsidRPr="00386BC2">
        <w:rPr>
          <w:rFonts w:ascii="Times New Roman" w:eastAsia="Times New Roman" w:hAnsi="Times New Roman" w:cs="Times New Roman"/>
          <w:sz w:val="28"/>
          <w:szCs w:val="28"/>
        </w:rPr>
        <w:t>ребенка или поступающего</w:t>
      </w:r>
      <w:bookmarkEnd w:id="0"/>
      <w:r w:rsidR="00386BC2">
        <w:rPr>
          <w:rFonts w:ascii="Times New Roman" w:eastAsia="Times New Roman" w:hAnsi="Times New Roman" w:cs="Times New Roman"/>
          <w:sz w:val="28"/>
          <w:szCs w:val="28"/>
        </w:rPr>
        <w:t>: «_____» __________</w:t>
      </w:r>
      <w:r w:rsidRPr="00386BC2">
        <w:rPr>
          <w:rFonts w:ascii="Times New Roman" w:eastAsia="Times New Roman" w:hAnsi="Times New Roman" w:cs="Times New Roman"/>
          <w:sz w:val="28"/>
          <w:szCs w:val="28"/>
        </w:rPr>
        <w:t>_20____г.</w:t>
      </w:r>
    </w:p>
    <w:p w14:paraId="0FC05E57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FFAC2" w14:textId="46E46456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поступающего: ______________________________________________________ __________________________________________________________________</w:t>
      </w:r>
      <w:r w:rsidR="00386BC2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42EA235D" w14:textId="77777777" w:rsidR="00386BC2" w:rsidRDefault="00386BC2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A0ED0" w14:textId="4E3FE8FC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Адрес электронной почты, контактный телефон (при наличии) поступающего: ____________________________________________________________________</w:t>
      </w:r>
    </w:p>
    <w:p w14:paraId="61C71315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3FE72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7761B" w14:textId="5023A560" w:rsidR="006C0377" w:rsidRPr="00386BC2" w:rsidRDefault="006C0377" w:rsidP="00386B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– при наличии):</w:t>
      </w:r>
      <w:r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386BC2">
        <w:rPr>
          <w:rFonts w:ascii="Times New Roman" w:eastAsia="Times New Roman" w:hAnsi="Times New Roman" w:cs="Times New Roman"/>
          <w:sz w:val="28"/>
          <w:szCs w:val="28"/>
        </w:rPr>
        <w:t>_</w:t>
      </w:r>
      <w:r w:rsidR="00386BC2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86BC2">
        <w:rPr>
          <w:rFonts w:ascii="Times New Roman" w:eastAsia="Times New Roman" w:hAnsi="Times New Roman" w:cs="Times New Roman"/>
          <w:sz w:val="28"/>
          <w:szCs w:val="28"/>
        </w:rPr>
        <w:t>__________ ____________________________________________________________________;</w:t>
      </w:r>
    </w:p>
    <w:p w14:paraId="788ABCD3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D7AF4BE" w14:textId="6D19FEBA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30986813"/>
      <w:r w:rsidRPr="00386BC2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почты, контактный телефон (при наличии) </w:t>
      </w:r>
      <w:bookmarkStart w:id="2" w:name="_Hlk130985924"/>
      <w:r w:rsidRPr="00386BC2">
        <w:rPr>
          <w:rFonts w:ascii="Times New Roman" w:eastAsia="Times New Roman" w:hAnsi="Times New Roman" w:cs="Times New Roman"/>
          <w:sz w:val="28"/>
          <w:szCs w:val="28"/>
        </w:rPr>
        <w:t>родителя (законного представителя) ребенка</w:t>
      </w:r>
      <w:bookmarkEnd w:id="1"/>
      <w:bookmarkEnd w:id="2"/>
      <w:r w:rsidRPr="00386BC2">
        <w:rPr>
          <w:rFonts w:ascii="Times New Roman" w:eastAsia="Times New Roman" w:hAnsi="Times New Roman" w:cs="Times New Roman"/>
          <w:sz w:val="28"/>
          <w:szCs w:val="28"/>
        </w:rPr>
        <w:t>: _____________________________________ ____________________________________________________________________;</w:t>
      </w:r>
    </w:p>
    <w:p w14:paraId="710C143B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7711B55" w14:textId="4538FB68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адрес места пребывания родителя (законного представителя) ребенка: _______________________________________________ ____________________________________________________________________;</w:t>
      </w:r>
    </w:p>
    <w:p w14:paraId="49328E7B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6A62977" w14:textId="77777777" w:rsidR="00386BC2" w:rsidRPr="00386BC2" w:rsidRDefault="00386BC2" w:rsidP="00386B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– при наличии):</w:t>
      </w:r>
      <w:r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386BC2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86BC2">
        <w:rPr>
          <w:rFonts w:ascii="Times New Roman" w:eastAsia="Times New Roman" w:hAnsi="Times New Roman" w:cs="Times New Roman"/>
          <w:sz w:val="28"/>
          <w:szCs w:val="28"/>
        </w:rPr>
        <w:t>__________ ____________________________________________________________________;</w:t>
      </w:r>
    </w:p>
    <w:p w14:paraId="0AB9D065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649D915" w14:textId="77777777" w:rsidR="00386BC2" w:rsidRPr="00386BC2" w:rsidRDefault="00386BC2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адрес электронной почты, контактный телефон (при наличии) родителя (законного представителя) ребенка: _____________________________________ ____________________________________________________________________;</w:t>
      </w:r>
    </w:p>
    <w:p w14:paraId="1A19DEBC" w14:textId="77777777" w:rsidR="00386BC2" w:rsidRPr="00386BC2" w:rsidRDefault="00386BC2" w:rsidP="00386B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D829F8C" w14:textId="096B0DE0" w:rsidR="00386BC2" w:rsidRPr="00386BC2" w:rsidRDefault="00386BC2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адрес места пребывания родителя (законного представителя) ребенка: _______________________________________________ ____________________________________________________________________</w:t>
      </w:r>
    </w:p>
    <w:p w14:paraId="472FA21D" w14:textId="77777777" w:rsidR="00386BC2" w:rsidRPr="00386BC2" w:rsidRDefault="00386BC2" w:rsidP="00386B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17B0E26" w14:textId="77777777" w:rsidR="006C0377" w:rsidRPr="00386BC2" w:rsidRDefault="006C0377" w:rsidP="00386BC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A83D3" w14:textId="77777777" w:rsidR="006C0377" w:rsidRPr="00386BC2" w:rsidRDefault="006C0377" w:rsidP="00386BC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информировать о ходе предоставления услуги:</w:t>
      </w:r>
    </w:p>
    <w:p w14:paraId="31FFFC16" w14:textId="77777777" w:rsidR="006C0377" w:rsidRPr="00386BC2" w:rsidRDefault="006C0377" w:rsidP="00386BC2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476A7F1" w14:textId="2763FF79" w:rsidR="006C0377" w:rsidRPr="00386BC2" w:rsidRDefault="006C0377" w:rsidP="00386B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BC2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по электронной почте</w:t>
      </w:r>
      <w:r w:rsidR="001D7BD6"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159B20" w14:textId="1018CDEC" w:rsidR="006C0377" w:rsidRPr="00386BC2" w:rsidRDefault="006C0377" w:rsidP="00386B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BC2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по телефону</w:t>
      </w:r>
      <w:r w:rsidR="001D7BD6"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ECD48C" w14:textId="202B1B70" w:rsidR="006C0377" w:rsidRPr="00386BC2" w:rsidRDefault="006C0377" w:rsidP="00386B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BC2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по почте</w:t>
      </w:r>
      <w:r w:rsidR="001D7BD6"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2C1FF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F923E2" w14:textId="19BC891E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>Внеочередное/первоочередное/преимущественное право на зачисление:</w:t>
      </w:r>
    </w:p>
    <w:p w14:paraId="08E2838D" w14:textId="77777777" w:rsidR="006C0377" w:rsidRPr="00386BC2" w:rsidRDefault="006C0377" w:rsidP="00386BC2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4DD61CE" w14:textId="77777777" w:rsidR="006C0377" w:rsidRPr="00386BC2" w:rsidRDefault="006C0377" w:rsidP="00386B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BC2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имеется;</w:t>
      </w:r>
    </w:p>
    <w:p w14:paraId="6BFE14C5" w14:textId="77777777" w:rsidR="006C0377" w:rsidRPr="00386BC2" w:rsidRDefault="006C0377" w:rsidP="00386B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BC2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38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не имеется. </w:t>
      </w:r>
    </w:p>
    <w:p w14:paraId="0D6FAA01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D99327" w14:textId="1C05BD9C" w:rsidR="006C0377" w:rsidRPr="00386BC2" w:rsidRDefault="006C0377" w:rsidP="0038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 273-ФЗ </w:t>
      </w:r>
      <w:r w:rsidRPr="00386BC2">
        <w:rPr>
          <w:rFonts w:ascii="Times New Roman" w:hAnsi="Times New Roman" w:cs="Times New Roman"/>
          <w:sz w:val="28"/>
          <w:szCs w:val="28"/>
        </w:rPr>
        <w:br/>
        <w:t>«Об образовании в Российской Федерации» я, ___________________________ ____________________________________________________________________,</w:t>
      </w:r>
    </w:p>
    <w:p w14:paraId="28EEE7C8" w14:textId="77777777" w:rsidR="006C0377" w:rsidRPr="00386BC2" w:rsidRDefault="006C0377" w:rsidP="00386B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6BC2">
        <w:rPr>
          <w:rFonts w:ascii="Times New Roman" w:hAnsi="Times New Roman" w:cs="Times New Roman"/>
        </w:rPr>
        <w:t xml:space="preserve">(фамилия, имя, отчество (последнее – при наличии) </w:t>
      </w:r>
      <w:proofErr w:type="gramStart"/>
      <w:r w:rsidRPr="00386BC2">
        <w:rPr>
          <w:rFonts w:ascii="Times New Roman" w:hAnsi="Times New Roman" w:cs="Times New Roman"/>
        </w:rPr>
        <w:t>родителя</w:t>
      </w:r>
      <w:proofErr w:type="gramEnd"/>
      <w:r w:rsidRPr="00386BC2">
        <w:rPr>
          <w:rFonts w:ascii="Times New Roman" w:hAnsi="Times New Roman" w:cs="Times New Roman"/>
        </w:rPr>
        <w:t xml:space="preserve"> либо поступающего)</w:t>
      </w:r>
    </w:p>
    <w:p w14:paraId="703EA85D" w14:textId="77777777" w:rsidR="006C0377" w:rsidRPr="00386BC2" w:rsidRDefault="006C0377" w:rsidP="00386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CDE748" w14:textId="0D00437B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 xml:space="preserve">заявляю </w:t>
      </w:r>
      <w:r w:rsidRPr="00386BC2">
        <w:rPr>
          <w:rFonts w:ascii="Times New Roman" w:hAnsi="Times New Roman" w:cs="Times New Roman"/>
          <w:sz w:val="28"/>
          <w:szCs w:val="28"/>
        </w:rPr>
        <w:t>о потребности ребенка _________________________________________ ____________________________________________________________________</w:t>
      </w:r>
    </w:p>
    <w:p w14:paraId="2C2E736C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6BC2">
        <w:rPr>
          <w:rFonts w:ascii="Times New Roman" w:eastAsia="Times New Roman" w:hAnsi="Times New Roman" w:cs="Times New Roman"/>
        </w:rPr>
        <w:t>(фамилия, имя, отчество (последнее – при наличии) ребенка)</w:t>
      </w:r>
    </w:p>
    <w:p w14:paraId="0D0ECDE7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FDDE54" w14:textId="373F536F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>или о своей потребности _______________________________________________</w:t>
      </w:r>
    </w:p>
    <w:p w14:paraId="2546F3F7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6BC2">
        <w:rPr>
          <w:rFonts w:ascii="Times New Roman" w:eastAsia="Times New Roman" w:hAnsi="Times New Roman" w:cs="Times New Roman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CB6D82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386BC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86BC2">
        <w:rPr>
          <w:rFonts w:ascii="Times New Roman" w:hAnsi="Times New Roman" w:cs="Times New Roman"/>
          <w:sz w:val="28"/>
          <w:szCs w:val="28"/>
        </w:rPr>
        <w:t xml:space="preserve"> инвалида (ребенка-инвалида) (прилагается). </w:t>
      </w:r>
    </w:p>
    <w:p w14:paraId="6134F64E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78F397BA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386BC2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proofErr w:type="gramStart"/>
      <w:r w:rsidR="00CD4D5C" w:rsidRPr="00386BC2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CD4D5C" w:rsidRPr="00386BC2">
        <w:rPr>
          <w:rFonts w:ascii="Times New Roman" w:hAnsi="Times New Roman" w:cs="Times New Roman"/>
          <w:sz w:val="28"/>
          <w:szCs w:val="28"/>
        </w:rPr>
        <w:t xml:space="preserve"> поступающего</w:t>
      </w:r>
      <w:r w:rsidRPr="00386BC2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программе). </w:t>
      </w:r>
    </w:p>
    <w:p w14:paraId="12168533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2463"/>
        <w:gridCol w:w="1942"/>
        <w:gridCol w:w="502"/>
        <w:gridCol w:w="561"/>
        <w:gridCol w:w="286"/>
        <w:gridCol w:w="551"/>
        <w:gridCol w:w="285"/>
        <w:gridCol w:w="587"/>
        <w:gridCol w:w="104"/>
      </w:tblGrid>
      <w:tr w:rsidR="006C0377" w:rsidRPr="00386BC2" w14:paraId="2AFB416B" w14:textId="77777777" w:rsidTr="00386BC2">
        <w:trPr>
          <w:gridBefore w:val="3"/>
          <w:wBefore w:w="4820" w:type="dxa"/>
        </w:trPr>
        <w:tc>
          <w:tcPr>
            <w:tcW w:w="1942" w:type="dxa"/>
          </w:tcPr>
          <w:p w14:paraId="0500A03E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100C2C" w14:textId="5B2A5433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2876" w:type="dxa"/>
            <w:gridSpan w:val="7"/>
          </w:tcPr>
          <w:p w14:paraId="76AF9673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2BA8E5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6C0377" w:rsidRPr="00386BC2" w14:paraId="55C7A1B0" w14:textId="77777777" w:rsidTr="00386BC2">
        <w:trPr>
          <w:gridBefore w:val="3"/>
          <w:wBefore w:w="4820" w:type="dxa"/>
        </w:trPr>
        <w:tc>
          <w:tcPr>
            <w:tcW w:w="1942" w:type="dxa"/>
          </w:tcPr>
          <w:p w14:paraId="040972C0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BC2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76" w:type="dxa"/>
            <w:gridSpan w:val="7"/>
          </w:tcPr>
          <w:p w14:paraId="7983F129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BC2">
              <w:rPr>
                <w:rFonts w:ascii="Times New Roman" w:hAnsi="Times New Roman"/>
              </w:rPr>
              <w:t>(И.О. Фамилия)</w:t>
            </w:r>
          </w:p>
        </w:tc>
      </w:tr>
      <w:tr w:rsidR="006C0377" w:rsidRPr="00386BC2" w14:paraId="75445AEF" w14:textId="77777777" w:rsidTr="00386BC2">
        <w:trPr>
          <w:gridBefore w:val="3"/>
          <w:wBefore w:w="4820" w:type="dxa"/>
        </w:trPr>
        <w:tc>
          <w:tcPr>
            <w:tcW w:w="1942" w:type="dxa"/>
          </w:tcPr>
          <w:p w14:paraId="7D0C864B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7"/>
          </w:tcPr>
          <w:p w14:paraId="6488F5A3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6C0377" w:rsidRPr="00386BC2" w14:paraId="11B198E6" w14:textId="77777777" w:rsidTr="00386BC2">
        <w:trPr>
          <w:gridBefore w:val="3"/>
          <w:wBefore w:w="4820" w:type="dxa"/>
        </w:trPr>
        <w:tc>
          <w:tcPr>
            <w:tcW w:w="1942" w:type="dxa"/>
          </w:tcPr>
          <w:p w14:paraId="5A61722B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7"/>
          </w:tcPr>
          <w:p w14:paraId="6765B276" w14:textId="1896D30E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>(дата)</w:t>
            </w:r>
          </w:p>
          <w:p w14:paraId="437C46B6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C0377" w:rsidRPr="00386BC2" w14:paraId="6FF6D638" w14:textId="77777777" w:rsidTr="00386BC2">
        <w:trPr>
          <w:gridAfter w:val="1"/>
          <w:wAfter w:w="104" w:type="dxa"/>
        </w:trPr>
        <w:tc>
          <w:tcPr>
            <w:tcW w:w="1912" w:type="dxa"/>
            <w:vAlign w:val="bottom"/>
          </w:tcPr>
          <w:p w14:paraId="66FE4746" w14:textId="77777777" w:rsidR="006C0377" w:rsidRPr="00386BC2" w:rsidRDefault="006C0377" w:rsidP="00386B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386BC2" w:rsidRDefault="006C0377" w:rsidP="00386BC2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6C0377" w:rsidRPr="00386BC2" w14:paraId="22ACA450" w14:textId="77777777" w:rsidTr="00386BC2">
        <w:trPr>
          <w:gridAfter w:val="1"/>
          <w:wAfter w:w="104" w:type="dxa"/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386BC2" w:rsidRDefault="006C0377" w:rsidP="00386BC2">
            <w:pPr>
              <w:ind w:left="-2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386BC2" w:rsidRDefault="006C0377" w:rsidP="00386BC2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gridSpan w:val="3"/>
          </w:tcPr>
          <w:p w14:paraId="26427F58" w14:textId="77777777" w:rsidR="006C0377" w:rsidRPr="00386BC2" w:rsidRDefault="006C0377" w:rsidP="00386BC2">
            <w:pPr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386BC2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_GoBack"/>
            <w:bookmarkEnd w:id="3"/>
          </w:p>
        </w:tc>
        <w:tc>
          <w:tcPr>
            <w:tcW w:w="285" w:type="dxa"/>
            <w:vAlign w:val="bottom"/>
          </w:tcPr>
          <w:p w14:paraId="65F3FDAB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0377" w:rsidRPr="00386BC2" w14:paraId="55B2D037" w14:textId="77777777" w:rsidTr="00386BC2">
        <w:trPr>
          <w:gridAfter w:val="1"/>
          <w:wAfter w:w="104" w:type="dxa"/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386BC2" w:rsidRDefault="006C0377" w:rsidP="00386BC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386BC2" w:rsidRDefault="006C0377" w:rsidP="00386BC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386BC2" w:rsidRDefault="006C0377" w:rsidP="00386BC2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BC2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386BC2" w:rsidRPr="00386BC2" w14:paraId="3FDA4F0F" w14:textId="77777777" w:rsidTr="00386BC2">
        <w:trPr>
          <w:gridAfter w:val="1"/>
          <w:wAfter w:w="104" w:type="dxa"/>
          <w:trHeight w:val="57"/>
        </w:trPr>
        <w:tc>
          <w:tcPr>
            <w:tcW w:w="1912" w:type="dxa"/>
            <w:vAlign w:val="bottom"/>
          </w:tcPr>
          <w:p w14:paraId="74D9A22C" w14:textId="77777777" w:rsidR="00386BC2" w:rsidRPr="00386BC2" w:rsidRDefault="00386BC2" w:rsidP="00386BC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5C2F66CC" w14:textId="6855A29B" w:rsidR="00386BC2" w:rsidRPr="00386BC2" w:rsidRDefault="00A44377" w:rsidP="00386BC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vAlign w:val="bottom"/>
          </w:tcPr>
          <w:p w14:paraId="218780D8" w14:textId="77777777" w:rsidR="00386BC2" w:rsidRPr="00386BC2" w:rsidRDefault="00386BC2" w:rsidP="00386BC2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6666A50D" w14:textId="4A5DC9A3" w:rsidR="00386BC2" w:rsidRPr="00386BC2" w:rsidRDefault="00A44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0AD6C19D" w14:textId="77777777" w:rsidR="00386BC2" w:rsidRPr="00386BC2" w:rsidRDefault="00386BC2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BCE4800" w14:textId="48CEB547" w:rsidR="00386BC2" w:rsidRPr="00386BC2" w:rsidRDefault="00A44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63AD0908" w14:textId="77777777" w:rsidR="00386BC2" w:rsidRPr="00386BC2" w:rsidRDefault="00386BC2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00405A71" w14:textId="1374596B" w:rsidR="00386BC2" w:rsidRPr="00386BC2" w:rsidRDefault="00A44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6C0377" w:rsidRPr="00386BC2" w14:paraId="23A11381" w14:textId="77777777" w:rsidTr="00386BC2">
        <w:trPr>
          <w:gridAfter w:val="1"/>
          <w:wAfter w:w="104" w:type="dxa"/>
        </w:trPr>
        <w:tc>
          <w:tcPr>
            <w:tcW w:w="1912" w:type="dxa"/>
            <w:vAlign w:val="bottom"/>
          </w:tcPr>
          <w:p w14:paraId="47EABED3" w14:textId="77777777" w:rsidR="006C0377" w:rsidRPr="00386BC2" w:rsidRDefault="006C0377" w:rsidP="00386BC2">
            <w:pPr>
              <w:ind w:left="-2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386BC2" w:rsidRDefault="006C0377" w:rsidP="00386BC2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auto"/>
            </w:tcBorders>
          </w:tcPr>
          <w:p w14:paraId="19175731" w14:textId="77777777" w:rsidR="006C0377" w:rsidRPr="00386BC2" w:rsidRDefault="006C0377" w:rsidP="00386BC2">
            <w:pPr>
              <w:ind w:right="-113" w:firstLine="57"/>
              <w:jc w:val="center"/>
              <w:rPr>
                <w:rFonts w:ascii="Times New Roman" w:hAnsi="Times New Roman"/>
                <w:lang w:eastAsia="ru-RU"/>
              </w:rPr>
            </w:pPr>
            <w:r w:rsidRPr="00386BC2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386BC2" w:rsidRDefault="006C0377" w:rsidP="00386BC2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EF83F20" w14:textId="77777777" w:rsidR="00386BC2" w:rsidRDefault="00386BC2" w:rsidP="00386B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5F581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1942"/>
        <w:gridCol w:w="2876"/>
      </w:tblGrid>
      <w:tr w:rsidR="006C0377" w:rsidRPr="00386BC2" w14:paraId="53D74305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4C3DA4" w14:textId="71971205" w:rsidR="006C0377" w:rsidRPr="00386BC2" w:rsidRDefault="006C0377" w:rsidP="00A4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D14F2E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</w:tr>
      <w:tr w:rsidR="006C0377" w:rsidRPr="00A44377" w14:paraId="7D310D6F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A44377" w:rsidRDefault="006C0377" w:rsidP="00386B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 xml:space="preserve">    (подпись)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EE8FE06" w:rsidR="006C0377" w:rsidRPr="00A44377" w:rsidRDefault="006C0377" w:rsidP="00A443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 xml:space="preserve">   (И.О. </w:t>
            </w:r>
            <w:r w:rsidR="00A44377">
              <w:rPr>
                <w:rFonts w:ascii="Times New Roman" w:hAnsi="Times New Roman"/>
              </w:rPr>
              <w:t>ф</w:t>
            </w:r>
            <w:r w:rsidRPr="00A44377">
              <w:rPr>
                <w:rFonts w:ascii="Times New Roman" w:hAnsi="Times New Roman"/>
              </w:rPr>
              <w:t>амилия)</w:t>
            </w:r>
          </w:p>
        </w:tc>
      </w:tr>
      <w:tr w:rsidR="00A44377" w:rsidRPr="00386BC2" w14:paraId="69570AC2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9BACC09" w14:textId="77777777" w:rsidR="00A44377" w:rsidRPr="00386BC2" w:rsidRDefault="00A44377" w:rsidP="00386B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E324391" w14:textId="77777777" w:rsidR="00A44377" w:rsidRPr="00386BC2" w:rsidRDefault="00A44377" w:rsidP="00386B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377" w:rsidRPr="00386BC2" w14:paraId="0A9E2A09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6C0377" w:rsidRPr="00386BC2" w14:paraId="616785A6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>(дата)</w:t>
            </w:r>
          </w:p>
        </w:tc>
      </w:tr>
    </w:tbl>
    <w:p w14:paraId="5B7F152F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C8AC9" w14:textId="3940DAF1" w:rsidR="006C0377" w:rsidRPr="00386BC2" w:rsidRDefault="006C0377" w:rsidP="0038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</w:t>
      </w:r>
      <w:r w:rsidRPr="00386BC2">
        <w:rPr>
          <w:rFonts w:ascii="Times New Roman" w:hAnsi="Times New Roman" w:cs="Times New Roman"/>
          <w:sz w:val="28"/>
          <w:szCs w:val="28"/>
        </w:rPr>
        <w:br/>
        <w:t>«О персональных данных» я, __________________________________________</w:t>
      </w:r>
    </w:p>
    <w:p w14:paraId="3A450B46" w14:textId="7D0C0752" w:rsidR="006C0377" w:rsidRPr="00386BC2" w:rsidRDefault="006C0377" w:rsidP="00386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C2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5CE567F" w14:textId="77777777" w:rsidR="006C0377" w:rsidRPr="00A44377" w:rsidRDefault="006C0377" w:rsidP="00386B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4377">
        <w:rPr>
          <w:rFonts w:ascii="Times New Roman" w:hAnsi="Times New Roman" w:cs="Times New Roman"/>
        </w:rPr>
        <w:t xml:space="preserve">         (фамилия имя отчество (последнее – при наличии) родителя или поступающего)</w:t>
      </w:r>
    </w:p>
    <w:p w14:paraId="19C3BDD0" w14:textId="77777777" w:rsidR="00D53596" w:rsidRPr="00386BC2" w:rsidRDefault="00D53596" w:rsidP="00386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D90659" w14:textId="70DE432B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1942"/>
        <w:gridCol w:w="2876"/>
      </w:tblGrid>
      <w:tr w:rsidR="006C0377" w:rsidRPr="00386BC2" w14:paraId="59810623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6BDEABDA" w:rsidR="006C0377" w:rsidRPr="00386BC2" w:rsidRDefault="006C0377" w:rsidP="00A4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6C0377" w:rsidRPr="00A44377" w14:paraId="112B92D7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>(И.О. Фамилия)</w:t>
            </w:r>
          </w:p>
        </w:tc>
      </w:tr>
      <w:tr w:rsidR="006C0377" w:rsidRPr="00386BC2" w14:paraId="5B2684E6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2DD02A66" w:rsidR="006C0377" w:rsidRPr="00386BC2" w:rsidRDefault="006C0377" w:rsidP="00A443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6C0377" w:rsidRPr="00A44377" w14:paraId="4DFBA264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>(дата)</w:t>
            </w:r>
          </w:p>
        </w:tc>
      </w:tr>
    </w:tbl>
    <w:p w14:paraId="4991B1F7" w14:textId="77777777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53030" w14:textId="5FDC7040" w:rsidR="006C0377" w:rsidRPr="00386BC2" w:rsidRDefault="006C0377" w:rsidP="0038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14, 44 Федерального закона от 29.12.2012</w:t>
      </w:r>
      <w:r w:rsidRPr="00386BC2">
        <w:rPr>
          <w:rFonts w:ascii="Times New Roman" w:eastAsia="Times New Roman" w:hAnsi="Times New Roman" w:cs="Times New Roman"/>
          <w:sz w:val="28"/>
          <w:szCs w:val="28"/>
        </w:rPr>
        <w:br/>
        <w:t xml:space="preserve"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</w:t>
      </w:r>
      <w:r w:rsidR="00A44377">
        <w:rPr>
          <w:rFonts w:ascii="Times New Roman" w:eastAsia="Times New Roman" w:hAnsi="Times New Roman" w:cs="Times New Roman"/>
          <w:sz w:val="28"/>
          <w:szCs w:val="28"/>
        </w:rPr>
        <w:t>_______________ как родного языка</w:t>
      </w:r>
      <w:r w:rsidRPr="00386BC2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1942"/>
        <w:gridCol w:w="2876"/>
      </w:tblGrid>
      <w:tr w:rsidR="006C0377" w:rsidRPr="00386BC2" w14:paraId="11C5805C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3FC962" w14:textId="7B7DF8ED" w:rsidR="006C0377" w:rsidRPr="00386BC2" w:rsidRDefault="006C0377" w:rsidP="00A4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B25075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6C0377" w:rsidRPr="00A44377" w14:paraId="37A3CD3D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>(И.О. Фамилия)</w:t>
            </w:r>
          </w:p>
        </w:tc>
      </w:tr>
      <w:tr w:rsidR="006C0377" w:rsidRPr="00386BC2" w14:paraId="0CC1C68D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386BC2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BC2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6C0377" w:rsidRPr="00A44377" w14:paraId="53D18C9E" w14:textId="77777777" w:rsidTr="00A44377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A44377" w:rsidRDefault="006C0377" w:rsidP="0038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4377">
              <w:rPr>
                <w:rFonts w:ascii="Times New Roman" w:hAnsi="Times New Roman"/>
              </w:rPr>
              <w:t>(дата)</w:t>
            </w:r>
          </w:p>
        </w:tc>
      </w:tr>
    </w:tbl>
    <w:p w14:paraId="290C6D5B" w14:textId="77777777" w:rsidR="006C0377" w:rsidRPr="00386BC2" w:rsidRDefault="006C0377" w:rsidP="00386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781F2A" w14:textId="77777777" w:rsidR="006C0377" w:rsidRPr="00386BC2" w:rsidRDefault="006C0377" w:rsidP="00386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731459F1" w14:textId="6ADECA48" w:rsidR="00C85617" w:rsidRPr="00386BC2" w:rsidRDefault="00C85617" w:rsidP="00386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17E8DA" w14:textId="311E0745" w:rsidR="006C0377" w:rsidRPr="00386BC2" w:rsidRDefault="00C85617" w:rsidP="00386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6C0377" w:rsidRPr="00386BC2">
        <w:rPr>
          <w:rFonts w:ascii="Times New Roman" w:eastAsia="Times New Roman" w:hAnsi="Times New Roman" w:cs="Times New Roman"/>
          <w:sz w:val="28"/>
          <w:szCs w:val="28"/>
        </w:rPr>
        <w:t xml:space="preserve">Все поля </w:t>
      </w:r>
      <w:r w:rsidRPr="00386BC2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6C0377" w:rsidRPr="00386BC2">
        <w:rPr>
          <w:rFonts w:ascii="Times New Roman" w:eastAsia="Times New Roman" w:hAnsi="Times New Roman" w:cs="Times New Roman"/>
          <w:sz w:val="28"/>
          <w:szCs w:val="28"/>
        </w:rPr>
        <w:t>обязательны для заполнения (за исключением просьбы информировать о ходе предоставления услуги).</w:t>
      </w:r>
    </w:p>
    <w:p w14:paraId="514C9E0E" w14:textId="77777777" w:rsidR="006C0377" w:rsidRPr="00386BC2" w:rsidRDefault="006C0377" w:rsidP="00386B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86BC2">
        <w:rPr>
          <w:rFonts w:ascii="Times New Roman" w:eastAsia="Times New Roman" w:hAnsi="Times New Roman" w:cs="Times New Roman"/>
          <w:sz w:val="28"/>
          <w:szCs w:val="28"/>
        </w:rPr>
        <w:t>** Заполняется при наличии второго родителя (законного представителя).</w:t>
      </w:r>
    </w:p>
    <w:p w14:paraId="3CF6FE99" w14:textId="66BF496B" w:rsidR="0072262E" w:rsidRPr="00386BC2" w:rsidRDefault="0072262E" w:rsidP="0038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62E" w:rsidRPr="00386BC2" w:rsidSect="00B13209">
      <w:headerReference w:type="default" r:id="rId7"/>
      <w:pgSz w:w="11906" w:h="16838" w:code="9"/>
      <w:pgMar w:top="0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A7CA3" w14:textId="77777777" w:rsidR="006E3EA0" w:rsidRDefault="006E3EA0" w:rsidP="001C23B2">
      <w:pPr>
        <w:spacing w:after="0" w:line="240" w:lineRule="auto"/>
      </w:pPr>
      <w:r>
        <w:separator/>
      </w:r>
    </w:p>
  </w:endnote>
  <w:endnote w:type="continuationSeparator" w:id="0">
    <w:p w14:paraId="073762E5" w14:textId="77777777" w:rsidR="006E3EA0" w:rsidRDefault="006E3EA0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AE32A" w14:textId="77777777" w:rsidR="006E3EA0" w:rsidRDefault="006E3EA0" w:rsidP="001C23B2">
      <w:pPr>
        <w:spacing w:after="0" w:line="240" w:lineRule="auto"/>
      </w:pPr>
      <w:r>
        <w:separator/>
      </w:r>
    </w:p>
  </w:footnote>
  <w:footnote w:type="continuationSeparator" w:id="0">
    <w:p w14:paraId="70A55EF3" w14:textId="77777777" w:rsidR="006E3EA0" w:rsidRDefault="006E3EA0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655666"/>
      <w:docPartObj>
        <w:docPartGallery w:val="Page Numbers (Top of Page)"/>
        <w:docPartUnique/>
      </w:docPartObj>
    </w:sdtPr>
    <w:sdtEndPr/>
    <w:sdtContent>
      <w:p w14:paraId="69896237" w14:textId="2321D751" w:rsidR="000167FF" w:rsidRDefault="000167FF">
        <w:pPr>
          <w:pStyle w:val="a4"/>
          <w:jc w:val="center"/>
        </w:pPr>
        <w:r w:rsidRPr="000167FF">
          <w:rPr>
            <w:rFonts w:ascii="Liberation Serif" w:hAnsi="Liberation Serif"/>
            <w:sz w:val="24"/>
            <w:szCs w:val="24"/>
          </w:rPr>
          <w:fldChar w:fldCharType="begin"/>
        </w:r>
        <w:r w:rsidRPr="000167FF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0167FF">
          <w:rPr>
            <w:rFonts w:ascii="Liberation Serif" w:hAnsi="Liberation Serif"/>
            <w:sz w:val="24"/>
            <w:szCs w:val="24"/>
          </w:rPr>
          <w:fldChar w:fldCharType="separate"/>
        </w:r>
        <w:r w:rsidR="00A44377">
          <w:rPr>
            <w:rFonts w:ascii="Liberation Serif" w:hAnsi="Liberation Serif"/>
            <w:noProof/>
            <w:sz w:val="24"/>
            <w:szCs w:val="24"/>
          </w:rPr>
          <w:t>4</w:t>
        </w:r>
        <w:r w:rsidRPr="000167FF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EE"/>
    <w:rsid w:val="000167FF"/>
    <w:rsid w:val="000E61B4"/>
    <w:rsid w:val="00141E2F"/>
    <w:rsid w:val="00157EB6"/>
    <w:rsid w:val="001817F0"/>
    <w:rsid w:val="00186A48"/>
    <w:rsid w:val="001C23B2"/>
    <w:rsid w:val="001D7BD6"/>
    <w:rsid w:val="00386BC2"/>
    <w:rsid w:val="0040697E"/>
    <w:rsid w:val="00512E9F"/>
    <w:rsid w:val="00555803"/>
    <w:rsid w:val="00597E8B"/>
    <w:rsid w:val="006C0377"/>
    <w:rsid w:val="006E3EA0"/>
    <w:rsid w:val="00714FC7"/>
    <w:rsid w:val="0072262E"/>
    <w:rsid w:val="00727D40"/>
    <w:rsid w:val="007305CB"/>
    <w:rsid w:val="0089008C"/>
    <w:rsid w:val="008917AF"/>
    <w:rsid w:val="008A64AE"/>
    <w:rsid w:val="00917BB4"/>
    <w:rsid w:val="00917CEE"/>
    <w:rsid w:val="00A1435E"/>
    <w:rsid w:val="00A44377"/>
    <w:rsid w:val="00AA2158"/>
    <w:rsid w:val="00B13209"/>
    <w:rsid w:val="00B862E9"/>
    <w:rsid w:val="00BD49A9"/>
    <w:rsid w:val="00C85617"/>
    <w:rsid w:val="00CD4D5C"/>
    <w:rsid w:val="00D53596"/>
    <w:rsid w:val="00EB7452"/>
    <w:rsid w:val="00E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9CD9B"/>
  <w15:chartTrackingRefBased/>
  <w15:docId w15:val="{CAE9D110-11D3-4F08-A7AB-A19C732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  <w:style w:type="paragraph" w:styleId="a8">
    <w:name w:val="Balloon Text"/>
    <w:basedOn w:val="a"/>
    <w:link w:val="a9"/>
    <w:uiPriority w:val="99"/>
    <w:semiHidden/>
    <w:unhideWhenUsed/>
    <w:rsid w:val="00B1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3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user</cp:lastModifiedBy>
  <cp:revision>3</cp:revision>
  <cp:lastPrinted>2024-05-30T04:51:00Z</cp:lastPrinted>
  <dcterms:created xsi:type="dcterms:W3CDTF">2024-03-29T09:05:00Z</dcterms:created>
  <dcterms:modified xsi:type="dcterms:W3CDTF">2024-05-30T04:53:00Z</dcterms:modified>
</cp:coreProperties>
</file>